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0033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00033">
        <w:rPr>
          <w:rFonts w:ascii="Times New Roman" w:eastAsia="Times New Roman" w:hAnsi="Times New Roman" w:cs="Times New Roman"/>
          <w:sz w:val="28"/>
          <w:szCs w:val="28"/>
        </w:rPr>
        <w:t>2425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4DF4" w:rsidRPr="003E70E5" w:rsidRDefault="00134DF4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3E14AD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)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о подключении к системам теплоснабжения №КТСК-КЭ-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/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2018</w:t>
      </w:r>
      <w:proofErr w:type="gramEnd"/>
    </w:p>
    <w:p w:rsidR="003E70E5" w:rsidRPr="003E70E5" w:rsidRDefault="003E70E5" w:rsidP="0042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42:24: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2375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, 42:24:0000000: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2379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1872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08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и земель в кадастровом квартале</w:t>
      </w:r>
      <w:r w:rsidR="009B708B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8B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372D0F">
        <w:rPr>
          <w:rFonts w:ascii="Times New Roman" w:eastAsia="Times New Roman" w:hAnsi="Times New Roman" w:cs="Times New Roman"/>
          <w:sz w:val="28"/>
          <w:szCs w:val="28"/>
        </w:rPr>
        <w:t>0201001</w:t>
      </w:r>
      <w:r w:rsidR="009B70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тепловых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сетей,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к сетям инженерно-технического обеспечения (теплоснабжения)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B06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 на срок 4 месяца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5FCD"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б утверждении «</w:t>
      </w:r>
      <w:r w:rsidR="004E5FCD" w:rsidRPr="004E5FCD">
        <w:rPr>
          <w:rFonts w:ascii="Times New Roman" w:eastAsia="Times New Roman" w:hAnsi="Times New Roman" w:cs="Times New Roman"/>
          <w:sz w:val="28"/>
          <w:szCs w:val="28"/>
        </w:rPr>
        <w:t>СП 124.13330.2012. Свод правил. Тепловые сети. Актуализиро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ванная редакция </w:t>
      </w:r>
      <w:proofErr w:type="spellStart"/>
      <w:r w:rsidR="004E5FC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41-02-2003»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2D0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0E2D03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0E2D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льно-монтажных работ по подключению к сетям теплоснабжения 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 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23776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Кемерово, Центральный район, проспект</w:t>
      </w:r>
      <w:r w:rsidR="0023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769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237769">
        <w:rPr>
          <w:rFonts w:ascii="Times New Roman" w:eastAsia="Times New Roman" w:hAnsi="Times New Roman" w:cs="Times New Roman"/>
          <w:sz w:val="28"/>
          <w:szCs w:val="28"/>
        </w:rPr>
        <w:t>, 26</w:t>
      </w:r>
      <w:r w:rsidR="00E15D4A">
        <w:rPr>
          <w:rFonts w:ascii="Times New Roman" w:eastAsia="Times New Roman" w:hAnsi="Times New Roman" w:cs="Times New Roman"/>
          <w:sz w:val="28"/>
          <w:szCs w:val="28"/>
        </w:rPr>
        <w:t>, на земельном участке с кадастровым номером 42:24:0201001:3630,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</w:t>
      </w:r>
      <w:r w:rsidR="000E2D03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4B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34DF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0A42CE" w:rsidRPr="004D218C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E30B24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</w:t>
      </w:r>
      <w:r w:rsidR="00396206">
        <w:rPr>
          <w:rFonts w:ascii="Times New Roman" w:eastAsia="Times New Roman" w:hAnsi="Times New Roman" w:cs="Times New Roman"/>
          <w:sz w:val="28"/>
          <w:szCs w:val="28"/>
        </w:rPr>
        <w:t>ктуры и градостроительства (</w:t>
      </w:r>
      <w:r w:rsidR="00B42413">
        <w:rPr>
          <w:rFonts w:ascii="Times New Roman" w:eastAsia="Times New Roman" w:hAnsi="Times New Roman" w:cs="Times New Roman"/>
          <w:sz w:val="28"/>
          <w:szCs w:val="28"/>
        </w:rPr>
        <w:t>В.С. Костиков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EC7A9D" w:rsidRDefault="00EC7A9D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D4A" w:rsidRPr="00E15D4A">
        <w:rPr>
          <w:rFonts w:ascii="Times New Roman" w:eastAsia="Times New Roman" w:hAnsi="Times New Roman" w:cs="Times New Roman"/>
          <w:sz w:val="28"/>
          <w:szCs w:val="28"/>
        </w:rPr>
        <w:t>МБУ «Кемеровские автодороги»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  на   заместителя   Главы города, начальника   управления    городского   развития С.С. </w:t>
      </w:r>
      <w:proofErr w:type="spellStart"/>
      <w:r w:rsidRPr="003E70E5">
        <w:rPr>
          <w:rFonts w:ascii="Times New Roman" w:eastAsia="Times New Roman" w:hAnsi="Times New Roman" w:cs="Times New Roman"/>
          <w:sz w:val="28"/>
          <w:szCs w:val="24"/>
        </w:rPr>
        <w:t>Прозорова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30B24" w:rsidRPr="003E70E5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="00E30B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  <w:proofErr w:type="spellEnd"/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C2B0C" w:rsidRPr="00BC0C5A" w:rsidRDefault="00BC2B0C" w:rsidP="00BC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C2B0C" w:rsidRPr="00BC0C5A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BC2B0C" w:rsidRPr="00BC0C5A" w:rsidRDefault="00BC2B0C" w:rsidP="00BC2B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B917CF" w:rsidRPr="00BC2B0C" w:rsidRDefault="00BC2B0C" w:rsidP="00BC2B0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от__________20___ №__________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096D60" w:rsidRPr="00096D60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096D60" w:rsidRPr="00096D60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096D60" w:rsidRPr="00096D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/>
      </w:tblPr>
      <w:tblGrid>
        <w:gridCol w:w="1843"/>
        <w:gridCol w:w="1982"/>
        <w:gridCol w:w="1702"/>
        <w:gridCol w:w="1417"/>
        <w:gridCol w:w="1276"/>
        <w:gridCol w:w="1276"/>
        <w:gridCol w:w="1280"/>
        <w:gridCol w:w="5385"/>
      </w:tblGrid>
      <w:tr w:rsidR="00511638" w:rsidRPr="00511638" w:rsidTr="00BC2B0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7F" w:rsidRPr="00C1207F" w:rsidRDefault="00511638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</w:t>
            </w:r>
            <w:proofErr w:type="gramStart"/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C1207F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C1207F" w:rsidRPr="00C1207F" w:rsidRDefault="00BC2B0C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C1207F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1207F" w:rsidRPr="00C1207F" w:rsidRDefault="00C1207F" w:rsidP="00C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</w:t>
            </w:r>
            <w:proofErr w:type="gramStart"/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BC2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BC2B0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rPr>
          <w:trHeight w:val="1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 капитального строительства 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Центральный район, проспект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Притомский</w:t>
            </w:r>
            <w:proofErr w:type="spellEnd"/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26, на земельном участке с </w:t>
            </w: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кадастровым номером 42:24:0201001:36</w:t>
            </w:r>
          </w:p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B0C" w:rsidRPr="00511638" w:rsidTr="00BC2B0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E1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Default="00BC2B0C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B0C" w:rsidRPr="00511638" w:rsidRDefault="00BC2B0C" w:rsidP="0032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83,19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0C" w:rsidRPr="00511638" w:rsidRDefault="00BC2B0C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BC2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C1207F" w:rsidP="00326B3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26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83</w:t>
            </w:r>
            <w:r w:rsidR="00013C5D" w:rsidRPr="00013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6B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07F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518" w:rsidRDefault="009C151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A84D29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Pr="00C4789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sectPr w:rsidR="00656B2E" w:rsidRPr="00C4789E" w:rsidSect="00396206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06" w:rsidRDefault="00396206" w:rsidP="00396206">
      <w:pPr>
        <w:spacing w:after="0" w:line="240" w:lineRule="auto"/>
      </w:pPr>
      <w:r>
        <w:separator/>
      </w:r>
    </w:p>
  </w:endnote>
  <w:endnote w:type="continuationSeparator" w:id="1">
    <w:p w:rsidR="00396206" w:rsidRDefault="00396206" w:rsidP="003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06" w:rsidRDefault="00396206" w:rsidP="00396206">
      <w:pPr>
        <w:spacing w:after="0" w:line="240" w:lineRule="auto"/>
      </w:pPr>
      <w:r>
        <w:separator/>
      </w:r>
    </w:p>
  </w:footnote>
  <w:footnote w:type="continuationSeparator" w:id="1">
    <w:p w:rsidR="00396206" w:rsidRDefault="00396206" w:rsidP="0039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782"/>
    </w:sdtPr>
    <w:sdtContent>
      <w:p w:rsidR="00396206" w:rsidRDefault="00914259">
        <w:pPr>
          <w:pStyle w:val="a3"/>
          <w:jc w:val="center"/>
        </w:pPr>
        <w:fldSimple w:instr=" PAGE   \* MERGEFORMAT ">
          <w:r w:rsidR="00F00033">
            <w:rPr>
              <w:noProof/>
            </w:rPr>
            <w:t>3</w:t>
          </w:r>
        </w:fldSimple>
      </w:p>
    </w:sdtContent>
  </w:sdt>
  <w:p w:rsidR="00396206" w:rsidRDefault="003962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0E5"/>
    <w:rsid w:val="00013C5D"/>
    <w:rsid w:val="000363B9"/>
    <w:rsid w:val="00076841"/>
    <w:rsid w:val="00084195"/>
    <w:rsid w:val="00094EFF"/>
    <w:rsid w:val="00096D60"/>
    <w:rsid w:val="000A42CE"/>
    <w:rsid w:val="000E2D03"/>
    <w:rsid w:val="000F7EF0"/>
    <w:rsid w:val="0013168A"/>
    <w:rsid w:val="00134DF4"/>
    <w:rsid w:val="00163F34"/>
    <w:rsid w:val="001670D1"/>
    <w:rsid w:val="00181A02"/>
    <w:rsid w:val="00197BB4"/>
    <w:rsid w:val="001C4089"/>
    <w:rsid w:val="001D2B88"/>
    <w:rsid w:val="001D72B9"/>
    <w:rsid w:val="001F796F"/>
    <w:rsid w:val="00206337"/>
    <w:rsid w:val="00237769"/>
    <w:rsid w:val="002C5E16"/>
    <w:rsid w:val="00317A55"/>
    <w:rsid w:val="00326B3D"/>
    <w:rsid w:val="00342C7E"/>
    <w:rsid w:val="00372D0F"/>
    <w:rsid w:val="00396206"/>
    <w:rsid w:val="003A6405"/>
    <w:rsid w:val="003B6CC7"/>
    <w:rsid w:val="003E14AD"/>
    <w:rsid w:val="003E70E5"/>
    <w:rsid w:val="003F1957"/>
    <w:rsid w:val="004004B9"/>
    <w:rsid w:val="004205FD"/>
    <w:rsid w:val="00421CDB"/>
    <w:rsid w:val="0047393B"/>
    <w:rsid w:val="004900C2"/>
    <w:rsid w:val="004A07CC"/>
    <w:rsid w:val="004D218C"/>
    <w:rsid w:val="004E5FCD"/>
    <w:rsid w:val="005102CF"/>
    <w:rsid w:val="00511638"/>
    <w:rsid w:val="005460BC"/>
    <w:rsid w:val="005A1050"/>
    <w:rsid w:val="005B2958"/>
    <w:rsid w:val="006249B2"/>
    <w:rsid w:val="00656B2E"/>
    <w:rsid w:val="006D72EE"/>
    <w:rsid w:val="006F24B3"/>
    <w:rsid w:val="0070309E"/>
    <w:rsid w:val="007316E8"/>
    <w:rsid w:val="00760D2D"/>
    <w:rsid w:val="007E0C02"/>
    <w:rsid w:val="007E47A9"/>
    <w:rsid w:val="007E641A"/>
    <w:rsid w:val="00812C42"/>
    <w:rsid w:val="00864625"/>
    <w:rsid w:val="008662F3"/>
    <w:rsid w:val="00914259"/>
    <w:rsid w:val="00954616"/>
    <w:rsid w:val="009A53C1"/>
    <w:rsid w:val="009B708B"/>
    <w:rsid w:val="009C1518"/>
    <w:rsid w:val="00A072F9"/>
    <w:rsid w:val="00A84507"/>
    <w:rsid w:val="00A84D29"/>
    <w:rsid w:val="00A9498B"/>
    <w:rsid w:val="00AE0FE3"/>
    <w:rsid w:val="00B068B0"/>
    <w:rsid w:val="00B42413"/>
    <w:rsid w:val="00B5412F"/>
    <w:rsid w:val="00B917CF"/>
    <w:rsid w:val="00BA7B50"/>
    <w:rsid w:val="00BC2B0C"/>
    <w:rsid w:val="00BF3C03"/>
    <w:rsid w:val="00C0763E"/>
    <w:rsid w:val="00C1207F"/>
    <w:rsid w:val="00C4789E"/>
    <w:rsid w:val="00C9335C"/>
    <w:rsid w:val="00D0430D"/>
    <w:rsid w:val="00D3179C"/>
    <w:rsid w:val="00D72228"/>
    <w:rsid w:val="00D927AF"/>
    <w:rsid w:val="00DA08DA"/>
    <w:rsid w:val="00E10425"/>
    <w:rsid w:val="00E15D4A"/>
    <w:rsid w:val="00E30B24"/>
    <w:rsid w:val="00E61EB5"/>
    <w:rsid w:val="00E974D0"/>
    <w:rsid w:val="00EC0360"/>
    <w:rsid w:val="00EC6EC7"/>
    <w:rsid w:val="00EC7A9D"/>
    <w:rsid w:val="00ED2309"/>
    <w:rsid w:val="00F00033"/>
    <w:rsid w:val="00F208AA"/>
    <w:rsid w:val="00F6207A"/>
    <w:rsid w:val="00F76AE8"/>
    <w:rsid w:val="00F812E2"/>
    <w:rsid w:val="00FC0BE2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06"/>
  </w:style>
  <w:style w:type="paragraph" w:styleId="a5">
    <w:name w:val="footer"/>
    <w:basedOn w:val="a"/>
    <w:link w:val="a6"/>
    <w:uiPriority w:val="99"/>
    <w:semiHidden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206"/>
  </w:style>
  <w:style w:type="paragraph" w:styleId="a7">
    <w:name w:val="Balloon Text"/>
    <w:basedOn w:val="a"/>
    <w:link w:val="a8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E85F-2F2D-448C-999B-CFE3700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69</cp:revision>
  <cp:lastPrinted>2019-09-24T05:41:00Z</cp:lastPrinted>
  <dcterms:created xsi:type="dcterms:W3CDTF">2019-08-27T04:45:00Z</dcterms:created>
  <dcterms:modified xsi:type="dcterms:W3CDTF">2019-10-04T05:42:00Z</dcterms:modified>
</cp:coreProperties>
</file>