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5954"/>
      </w:tblGrid>
      <w:tr w:rsidR="00201A61" w14:paraId="410A02ED" w14:textId="77777777" w:rsidTr="6D2A5A3B">
        <w:tc>
          <w:tcPr>
            <w:tcW w:w="10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FAE634" w14:textId="77777777" w:rsidR="008927AD" w:rsidRPr="006475EF" w:rsidRDefault="008927AD" w:rsidP="0045105B">
            <w:pPr>
              <w:suppressAutoHyphens w:val="0"/>
              <w:rPr>
                <w:color w:val="FFFFFF"/>
                <w:sz w:val="12"/>
                <w:szCs w:val="27"/>
                <w:lang w:eastAsia="ru-RU"/>
              </w:rPr>
            </w:pPr>
            <w:r w:rsidRPr="006475EF">
              <w:rPr>
                <w:sz w:val="12"/>
                <w:szCs w:val="27"/>
                <w:lang w:eastAsia="ru-RU"/>
              </w:rPr>
              <w:t xml:space="preserve">  </w:t>
            </w:r>
          </w:p>
          <w:p w14:paraId="5E398372" w14:textId="34F6403D" w:rsidR="00201A61" w:rsidRPr="006E6550" w:rsidRDefault="6D2A5A3B" w:rsidP="0045105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6D2A5A3B">
              <w:rPr>
                <w:sz w:val="27"/>
                <w:szCs w:val="27"/>
                <w:lang w:eastAsia="ru-RU"/>
              </w:rPr>
              <w:t>№ 06-02-09-01/</w:t>
            </w:r>
            <w:r w:rsidR="00793115">
              <w:rPr>
                <w:sz w:val="27"/>
                <w:szCs w:val="27"/>
                <w:lang w:eastAsia="ru-RU"/>
              </w:rPr>
              <w:t xml:space="preserve">1818   </w:t>
            </w:r>
            <w:r w:rsidRPr="6D2A5A3B">
              <w:rPr>
                <w:sz w:val="27"/>
                <w:szCs w:val="27"/>
                <w:lang w:eastAsia="ru-RU"/>
              </w:rPr>
              <w:t xml:space="preserve">от </w:t>
            </w:r>
            <w:r w:rsidR="00793115">
              <w:rPr>
                <w:sz w:val="27"/>
                <w:szCs w:val="27"/>
                <w:lang w:eastAsia="ru-RU"/>
              </w:rPr>
              <w:t>06.10</w:t>
            </w:r>
            <w:r w:rsidRPr="6D2A5A3B">
              <w:rPr>
                <w:sz w:val="27"/>
                <w:szCs w:val="27"/>
                <w:lang w:eastAsia="ru-RU"/>
              </w:rPr>
              <w:t>.2023</w:t>
            </w:r>
            <w:bookmarkStart w:id="0" w:name="_GoBack"/>
            <w:bookmarkEnd w:id="0"/>
          </w:p>
          <w:p w14:paraId="672A6659" w14:textId="77777777" w:rsidR="008927AD" w:rsidRPr="008927AD" w:rsidRDefault="008927AD" w:rsidP="0045105B">
            <w:pPr>
              <w:suppressAutoHyphens w:val="0"/>
              <w:rPr>
                <w:sz w:val="8"/>
                <w:szCs w:val="27"/>
                <w:lang w:eastAsia="ru-RU"/>
              </w:rPr>
            </w:pPr>
          </w:p>
        </w:tc>
      </w:tr>
      <w:tr w:rsidR="00201A61" w14:paraId="720DF6DA" w14:textId="77777777" w:rsidTr="6D2A5A3B">
        <w:tc>
          <w:tcPr>
            <w:tcW w:w="10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37501D" w14:textId="77777777" w:rsidR="00413911" w:rsidRPr="00A34EBA" w:rsidRDefault="00A34EBA" w:rsidP="00A34EBA">
            <w:pPr>
              <w:tabs>
                <w:tab w:val="left" w:pos="6120"/>
              </w:tabs>
              <w:suppressAutoHyphens w:val="0"/>
              <w:rPr>
                <w:i/>
                <w:iCs/>
                <w:sz w:val="12"/>
                <w:szCs w:val="28"/>
                <w:lang w:eastAsia="ru-RU"/>
              </w:rPr>
            </w:pPr>
            <w:r w:rsidRPr="00A34EBA">
              <w:rPr>
                <w:i/>
                <w:iCs/>
                <w:sz w:val="28"/>
                <w:szCs w:val="28"/>
                <w:lang w:eastAsia="ru-RU"/>
              </w:rPr>
              <w:tab/>
            </w:r>
          </w:p>
          <w:p w14:paraId="557536F4" w14:textId="77777777" w:rsidR="00201A61" w:rsidRPr="00A34EBA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A34EBA">
              <w:rPr>
                <w:i/>
                <w:iCs/>
                <w:sz w:val="28"/>
                <w:szCs w:val="28"/>
                <w:lang w:eastAsia="ru-RU"/>
              </w:rPr>
              <w:t>ЗАКЛЮЧЕНИЕ</w:t>
            </w:r>
          </w:p>
          <w:p w14:paraId="6C52C84A" w14:textId="77777777" w:rsidR="000205DE" w:rsidRPr="00A34EBA" w:rsidRDefault="6D2A5A3B" w:rsidP="6D2A5A3B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6D2A5A3B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проекту решения «О предоставлении разрешения на условно разрешенный вид использования земельного участка </w:t>
            </w:r>
          </w:p>
          <w:p w14:paraId="4ED557E8" w14:textId="2FAA7B55" w:rsidR="0039022C" w:rsidRPr="00A34EBA" w:rsidRDefault="6D2A5A3B" w:rsidP="6D2A5A3B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6D2A5A3B">
              <w:rPr>
                <w:i/>
                <w:iCs/>
                <w:sz w:val="28"/>
                <w:szCs w:val="28"/>
                <w:lang w:eastAsia="ru-RU"/>
              </w:rPr>
              <w:t xml:space="preserve">с кадастровым номером 42:24:0101057:2468, расположенного </w:t>
            </w:r>
          </w:p>
          <w:p w14:paraId="7AC734DA" w14:textId="205C428E" w:rsidR="0039022C" w:rsidRPr="00A34EBA" w:rsidRDefault="6D2A5A3B" w:rsidP="6D2A5A3B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6D2A5A3B">
              <w:rPr>
                <w:i/>
                <w:iCs/>
                <w:sz w:val="28"/>
                <w:szCs w:val="28"/>
                <w:lang w:eastAsia="ru-RU"/>
              </w:rPr>
              <w:t>по ул. Дружбы, 30, корпус 1»</w:t>
            </w:r>
          </w:p>
          <w:p w14:paraId="5DAB6C7B" w14:textId="77777777" w:rsidR="00A34EBA" w:rsidRPr="00A34EBA" w:rsidRDefault="00A34EBA" w:rsidP="00A34EBA">
            <w:pPr>
              <w:suppressAutoHyphens w:val="0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</w:tc>
      </w:tr>
      <w:tr w:rsidR="00201A61" w14:paraId="19A558F3" w14:textId="77777777" w:rsidTr="6D2A5A3B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5476E2" w14:textId="77777777"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3D7AE8" w14:textId="77777777"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 w14:paraId="5B6D396E" w14:textId="77777777" w:rsidTr="6D2A5A3B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FEA9D1" w14:textId="77777777"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1DA143" w14:textId="595B6212" w:rsidR="00201A61" w:rsidRPr="00B457B6" w:rsidRDefault="6D2A5A3B" w:rsidP="00A34EBA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6D2A5A3B">
              <w:rPr>
                <w:sz w:val="28"/>
                <w:szCs w:val="28"/>
                <w:lang w:eastAsia="ru-RU"/>
              </w:rPr>
              <w:t>от 26.09.2023 № 140</w:t>
            </w:r>
          </w:p>
        </w:tc>
      </w:tr>
      <w:tr w:rsidR="00201A61" w14:paraId="02AE7E3E" w14:textId="77777777" w:rsidTr="6D2A5A3B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29417C" w14:textId="77777777"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ADF685" w14:textId="1E9EC48B" w:rsidR="00201A61" w:rsidRPr="00C157A8" w:rsidRDefault="6D2A5A3B" w:rsidP="00E30219">
            <w:pPr>
              <w:autoSpaceDE w:val="0"/>
              <w:snapToGrid w:val="0"/>
              <w:ind w:left="13" w:right="34"/>
              <w:jc w:val="both"/>
              <w:rPr>
                <w:sz w:val="28"/>
                <w:szCs w:val="28"/>
              </w:rPr>
            </w:pPr>
            <w:r w:rsidRPr="6D2A5A3B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 в комиссию не поступали.</w:t>
            </w:r>
          </w:p>
        </w:tc>
      </w:tr>
      <w:tr w:rsidR="00A849BB" w14:paraId="489CF53C" w14:textId="77777777" w:rsidTr="6D2A5A3B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905B4B" w14:textId="77777777" w:rsidR="00A849BB" w:rsidRPr="001B4464" w:rsidRDefault="00A849BB" w:rsidP="00A849BB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268D9D" w14:textId="28ACAA7D" w:rsidR="00A849BB" w:rsidRPr="001B4464" w:rsidRDefault="6D2A5A3B" w:rsidP="6D2A5A3B">
            <w:pPr>
              <w:snapToGrid w:val="0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6D2A5A3B">
              <w:rPr>
                <w:rFonts w:eastAsia="Arial" w:cs="Arial"/>
                <w:sz w:val="28"/>
                <w:szCs w:val="28"/>
                <w:lang w:eastAsia="ru-RU"/>
              </w:rPr>
              <w:t>В связи с отсутствием предложений                           и замечаний, касающихся проекта, комиссия считает возможным предоставить разрешение на условно разрешенный вид использования земельного с кадастровым номером 42:24:0101057:2468, расположенного в Заводском районе города Кемерово по адресу: ул. Дружбы, 30, корпус 10 – «магазины» (код 4.4), по заявлению Герасимова А.А.,                  Седова С.А.</w:t>
            </w:r>
          </w:p>
        </w:tc>
      </w:tr>
      <w:tr w:rsidR="00201A61" w14:paraId="3316E9ED" w14:textId="77777777" w:rsidTr="6D2A5A3B">
        <w:tc>
          <w:tcPr>
            <w:tcW w:w="10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B378F" w14:textId="77777777" w:rsidR="00ED277E" w:rsidRPr="00ED277E" w:rsidRDefault="00ED277E" w:rsidP="00ED277E">
            <w:pPr>
              <w:suppressAutoHyphens w:val="0"/>
              <w:rPr>
                <w:sz w:val="28"/>
                <w:szCs w:val="28"/>
              </w:rPr>
            </w:pPr>
          </w:p>
          <w:p w14:paraId="7788A8C5" w14:textId="2528BE8F" w:rsidR="00201A61" w:rsidRPr="001B4464" w:rsidRDefault="6D2A5A3B" w:rsidP="6D2A5A3B">
            <w:pPr>
              <w:suppressAutoHyphens w:val="0"/>
              <w:rPr>
                <w:sz w:val="28"/>
                <w:szCs w:val="28"/>
              </w:rPr>
            </w:pPr>
            <w:r w:rsidRPr="6D2A5A3B">
              <w:rPr>
                <w:sz w:val="28"/>
                <w:szCs w:val="28"/>
              </w:rPr>
              <w:t>Председатель комиссии                                                                               В.П. Мельник</w:t>
            </w:r>
          </w:p>
          <w:p w14:paraId="29D6B04F" w14:textId="15E58565" w:rsidR="00201A61" w:rsidRPr="001B4464" w:rsidRDefault="00201A61" w:rsidP="6D2A5A3B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14:paraId="5997CC1D" w14:textId="77777777" w:rsidR="00580AF4" w:rsidRDefault="00580AF4" w:rsidP="00813250">
      <w:pPr>
        <w:pStyle w:val="a7"/>
        <w:widowControl w:val="0"/>
        <w:rPr>
          <w:sz w:val="24"/>
          <w:szCs w:val="24"/>
        </w:rPr>
      </w:pPr>
    </w:p>
    <w:sectPr w:rsidR="00580AF4" w:rsidSect="00930608">
      <w:pgSz w:w="11906" w:h="16838"/>
      <w:pgMar w:top="567" w:right="709" w:bottom="567" w:left="1418" w:header="720" w:footer="2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FFD37" w14:textId="77777777" w:rsidR="00C32013" w:rsidRDefault="00C32013">
      <w:r>
        <w:separator/>
      </w:r>
    </w:p>
  </w:endnote>
  <w:endnote w:type="continuationSeparator" w:id="0">
    <w:p w14:paraId="6B699379" w14:textId="77777777" w:rsidR="00C32013" w:rsidRDefault="00C3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9F23F" w14:textId="77777777" w:rsidR="00C32013" w:rsidRDefault="00C32013">
      <w:r>
        <w:separator/>
      </w:r>
    </w:p>
  </w:footnote>
  <w:footnote w:type="continuationSeparator" w:id="0">
    <w:p w14:paraId="1F72F646" w14:textId="77777777" w:rsidR="00C32013" w:rsidRDefault="00C3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DBF93"/>
    <w:multiLevelType w:val="hybridMultilevel"/>
    <w:tmpl w:val="53C081EA"/>
    <w:lvl w:ilvl="0" w:tplc="79866878">
      <w:start w:val="1"/>
      <w:numFmt w:val="decimal"/>
      <w:lvlText w:val="%1."/>
      <w:lvlJc w:val="left"/>
      <w:pPr>
        <w:ind w:left="720" w:hanging="360"/>
      </w:pPr>
    </w:lvl>
    <w:lvl w:ilvl="1" w:tplc="347020C2">
      <w:start w:val="1"/>
      <w:numFmt w:val="lowerLetter"/>
      <w:lvlText w:val="%2."/>
      <w:lvlJc w:val="left"/>
      <w:pPr>
        <w:ind w:left="1440" w:hanging="360"/>
      </w:pPr>
    </w:lvl>
    <w:lvl w:ilvl="2" w:tplc="157699C8">
      <w:start w:val="1"/>
      <w:numFmt w:val="lowerRoman"/>
      <w:lvlText w:val="%3."/>
      <w:lvlJc w:val="right"/>
      <w:pPr>
        <w:ind w:left="2160" w:hanging="180"/>
      </w:pPr>
    </w:lvl>
    <w:lvl w:ilvl="3" w:tplc="1FBE124E">
      <w:start w:val="1"/>
      <w:numFmt w:val="decimal"/>
      <w:lvlText w:val="%4."/>
      <w:lvlJc w:val="left"/>
      <w:pPr>
        <w:ind w:left="2880" w:hanging="360"/>
      </w:pPr>
    </w:lvl>
    <w:lvl w:ilvl="4" w:tplc="A1EC53F4">
      <w:start w:val="1"/>
      <w:numFmt w:val="lowerLetter"/>
      <w:lvlText w:val="%5."/>
      <w:lvlJc w:val="left"/>
      <w:pPr>
        <w:ind w:left="3600" w:hanging="360"/>
      </w:pPr>
    </w:lvl>
    <w:lvl w:ilvl="5" w:tplc="3C46981C">
      <w:start w:val="1"/>
      <w:numFmt w:val="lowerRoman"/>
      <w:lvlText w:val="%6."/>
      <w:lvlJc w:val="right"/>
      <w:pPr>
        <w:ind w:left="4320" w:hanging="180"/>
      </w:pPr>
    </w:lvl>
    <w:lvl w:ilvl="6" w:tplc="11D0A7C8">
      <w:start w:val="1"/>
      <w:numFmt w:val="decimal"/>
      <w:lvlText w:val="%7."/>
      <w:lvlJc w:val="left"/>
      <w:pPr>
        <w:ind w:left="5040" w:hanging="360"/>
      </w:pPr>
    </w:lvl>
    <w:lvl w:ilvl="7" w:tplc="28FE0854">
      <w:start w:val="1"/>
      <w:numFmt w:val="lowerLetter"/>
      <w:lvlText w:val="%8."/>
      <w:lvlJc w:val="left"/>
      <w:pPr>
        <w:ind w:left="5760" w:hanging="360"/>
      </w:pPr>
    </w:lvl>
    <w:lvl w:ilvl="8" w:tplc="F8DCB0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1F8D"/>
    <w:rsid w:val="00006EC1"/>
    <w:rsid w:val="0001642E"/>
    <w:rsid w:val="000205DE"/>
    <w:rsid w:val="0002294F"/>
    <w:rsid w:val="00025C76"/>
    <w:rsid w:val="00041208"/>
    <w:rsid w:val="00047BE1"/>
    <w:rsid w:val="00062DD5"/>
    <w:rsid w:val="00066427"/>
    <w:rsid w:val="00071942"/>
    <w:rsid w:val="000734D4"/>
    <w:rsid w:val="0007491C"/>
    <w:rsid w:val="00075B69"/>
    <w:rsid w:val="00082400"/>
    <w:rsid w:val="000A7B3A"/>
    <w:rsid w:val="000C1C7C"/>
    <w:rsid w:val="000C446E"/>
    <w:rsid w:val="000E1A11"/>
    <w:rsid w:val="000E2FE1"/>
    <w:rsid w:val="000E36B2"/>
    <w:rsid w:val="00101915"/>
    <w:rsid w:val="001055B3"/>
    <w:rsid w:val="0012450C"/>
    <w:rsid w:val="00124B5F"/>
    <w:rsid w:val="00126B4B"/>
    <w:rsid w:val="00127833"/>
    <w:rsid w:val="00145F7B"/>
    <w:rsid w:val="00147AD5"/>
    <w:rsid w:val="0015240E"/>
    <w:rsid w:val="00164E3C"/>
    <w:rsid w:val="001678D2"/>
    <w:rsid w:val="0017798C"/>
    <w:rsid w:val="0018303B"/>
    <w:rsid w:val="00183731"/>
    <w:rsid w:val="001849BD"/>
    <w:rsid w:val="00185404"/>
    <w:rsid w:val="0018674E"/>
    <w:rsid w:val="0018769D"/>
    <w:rsid w:val="00190E28"/>
    <w:rsid w:val="001B0936"/>
    <w:rsid w:val="001B4108"/>
    <w:rsid w:val="001B4464"/>
    <w:rsid w:val="001C7DA0"/>
    <w:rsid w:val="001D34AD"/>
    <w:rsid w:val="001D667A"/>
    <w:rsid w:val="001E0F16"/>
    <w:rsid w:val="001E52BE"/>
    <w:rsid w:val="001E71B7"/>
    <w:rsid w:val="001F268C"/>
    <w:rsid w:val="001F3E3B"/>
    <w:rsid w:val="00201A61"/>
    <w:rsid w:val="0020207D"/>
    <w:rsid w:val="002045B9"/>
    <w:rsid w:val="002047E7"/>
    <w:rsid w:val="00215889"/>
    <w:rsid w:val="00216DC0"/>
    <w:rsid w:val="00224845"/>
    <w:rsid w:val="0023204B"/>
    <w:rsid w:val="00243C43"/>
    <w:rsid w:val="00251B1D"/>
    <w:rsid w:val="00262908"/>
    <w:rsid w:val="002741AE"/>
    <w:rsid w:val="0027514C"/>
    <w:rsid w:val="002800E5"/>
    <w:rsid w:val="00281059"/>
    <w:rsid w:val="0028191D"/>
    <w:rsid w:val="002A0456"/>
    <w:rsid w:val="002A32BF"/>
    <w:rsid w:val="002B2AC1"/>
    <w:rsid w:val="002C3337"/>
    <w:rsid w:val="002D4E05"/>
    <w:rsid w:val="002F6181"/>
    <w:rsid w:val="003106CF"/>
    <w:rsid w:val="0032689F"/>
    <w:rsid w:val="003306D0"/>
    <w:rsid w:val="003315C2"/>
    <w:rsid w:val="00342297"/>
    <w:rsid w:val="00370F35"/>
    <w:rsid w:val="00382208"/>
    <w:rsid w:val="003876AF"/>
    <w:rsid w:val="0039022C"/>
    <w:rsid w:val="003910AB"/>
    <w:rsid w:val="00391EA5"/>
    <w:rsid w:val="0039384B"/>
    <w:rsid w:val="00394A49"/>
    <w:rsid w:val="003A3B27"/>
    <w:rsid w:val="003A5E30"/>
    <w:rsid w:val="003B2BD3"/>
    <w:rsid w:val="003B6109"/>
    <w:rsid w:val="003C22EC"/>
    <w:rsid w:val="003C52E8"/>
    <w:rsid w:val="003E5166"/>
    <w:rsid w:val="003F1CB8"/>
    <w:rsid w:val="003F2F26"/>
    <w:rsid w:val="00400979"/>
    <w:rsid w:val="00402B09"/>
    <w:rsid w:val="00412E46"/>
    <w:rsid w:val="00413911"/>
    <w:rsid w:val="00415CDA"/>
    <w:rsid w:val="00415E4C"/>
    <w:rsid w:val="00426A36"/>
    <w:rsid w:val="00427DF3"/>
    <w:rsid w:val="00431DD7"/>
    <w:rsid w:val="00435D5B"/>
    <w:rsid w:val="0043640A"/>
    <w:rsid w:val="00442201"/>
    <w:rsid w:val="00450FB4"/>
    <w:rsid w:val="0045105B"/>
    <w:rsid w:val="00457248"/>
    <w:rsid w:val="00460289"/>
    <w:rsid w:val="00472E9A"/>
    <w:rsid w:val="00492EAC"/>
    <w:rsid w:val="004A29B7"/>
    <w:rsid w:val="004A2E63"/>
    <w:rsid w:val="004B7C43"/>
    <w:rsid w:val="004C66B5"/>
    <w:rsid w:val="004D7424"/>
    <w:rsid w:val="004E07FD"/>
    <w:rsid w:val="004E123A"/>
    <w:rsid w:val="00507AFF"/>
    <w:rsid w:val="0051433A"/>
    <w:rsid w:val="00517652"/>
    <w:rsid w:val="00521057"/>
    <w:rsid w:val="00531294"/>
    <w:rsid w:val="00533C18"/>
    <w:rsid w:val="005446EA"/>
    <w:rsid w:val="0054499B"/>
    <w:rsid w:val="00551E99"/>
    <w:rsid w:val="00557BFC"/>
    <w:rsid w:val="0057185F"/>
    <w:rsid w:val="00580AF4"/>
    <w:rsid w:val="005825BB"/>
    <w:rsid w:val="005871B5"/>
    <w:rsid w:val="00591802"/>
    <w:rsid w:val="005968CC"/>
    <w:rsid w:val="00597572"/>
    <w:rsid w:val="005A5E9B"/>
    <w:rsid w:val="005B2E2B"/>
    <w:rsid w:val="005C268F"/>
    <w:rsid w:val="005D3971"/>
    <w:rsid w:val="005E4632"/>
    <w:rsid w:val="005F6D37"/>
    <w:rsid w:val="006002F8"/>
    <w:rsid w:val="0060106B"/>
    <w:rsid w:val="00602374"/>
    <w:rsid w:val="00607275"/>
    <w:rsid w:val="00610CA4"/>
    <w:rsid w:val="006112EF"/>
    <w:rsid w:val="006212DA"/>
    <w:rsid w:val="00624222"/>
    <w:rsid w:val="006406DF"/>
    <w:rsid w:val="00640B81"/>
    <w:rsid w:val="00641C5E"/>
    <w:rsid w:val="006475EF"/>
    <w:rsid w:val="00651F3F"/>
    <w:rsid w:val="00654B65"/>
    <w:rsid w:val="0066022E"/>
    <w:rsid w:val="00666CCE"/>
    <w:rsid w:val="00682233"/>
    <w:rsid w:val="0068335B"/>
    <w:rsid w:val="00691395"/>
    <w:rsid w:val="00692AE1"/>
    <w:rsid w:val="00694099"/>
    <w:rsid w:val="006B23B7"/>
    <w:rsid w:val="006B3625"/>
    <w:rsid w:val="006B428A"/>
    <w:rsid w:val="006B4BC0"/>
    <w:rsid w:val="006C3CEC"/>
    <w:rsid w:val="006E388A"/>
    <w:rsid w:val="006E58ED"/>
    <w:rsid w:val="006E6550"/>
    <w:rsid w:val="0070308D"/>
    <w:rsid w:val="00714453"/>
    <w:rsid w:val="00716CD8"/>
    <w:rsid w:val="007174DF"/>
    <w:rsid w:val="00717BBF"/>
    <w:rsid w:val="00731FB8"/>
    <w:rsid w:val="00735724"/>
    <w:rsid w:val="00750A5E"/>
    <w:rsid w:val="007526C3"/>
    <w:rsid w:val="00755DD4"/>
    <w:rsid w:val="007630FD"/>
    <w:rsid w:val="00763340"/>
    <w:rsid w:val="00764BF4"/>
    <w:rsid w:val="00767DEF"/>
    <w:rsid w:val="007744B2"/>
    <w:rsid w:val="0077527E"/>
    <w:rsid w:val="00793115"/>
    <w:rsid w:val="00793C23"/>
    <w:rsid w:val="00797382"/>
    <w:rsid w:val="007A706B"/>
    <w:rsid w:val="007B4D2F"/>
    <w:rsid w:val="007B7884"/>
    <w:rsid w:val="007D308D"/>
    <w:rsid w:val="007D76B9"/>
    <w:rsid w:val="007E64A5"/>
    <w:rsid w:val="007F25C5"/>
    <w:rsid w:val="007F5067"/>
    <w:rsid w:val="0080457B"/>
    <w:rsid w:val="00804E62"/>
    <w:rsid w:val="008115CE"/>
    <w:rsid w:val="00813250"/>
    <w:rsid w:val="00815069"/>
    <w:rsid w:val="00821411"/>
    <w:rsid w:val="00834FC1"/>
    <w:rsid w:val="008351F4"/>
    <w:rsid w:val="00835832"/>
    <w:rsid w:val="008404E0"/>
    <w:rsid w:val="00841E94"/>
    <w:rsid w:val="00862957"/>
    <w:rsid w:val="00862DBB"/>
    <w:rsid w:val="008667DD"/>
    <w:rsid w:val="00874243"/>
    <w:rsid w:val="008927AD"/>
    <w:rsid w:val="008A0D9C"/>
    <w:rsid w:val="008A4540"/>
    <w:rsid w:val="008A63D5"/>
    <w:rsid w:val="008A6BA7"/>
    <w:rsid w:val="008A6CA1"/>
    <w:rsid w:val="008A7A7D"/>
    <w:rsid w:val="008B5764"/>
    <w:rsid w:val="008C06D5"/>
    <w:rsid w:val="008C30C6"/>
    <w:rsid w:val="008D038E"/>
    <w:rsid w:val="008D24F9"/>
    <w:rsid w:val="008D4D90"/>
    <w:rsid w:val="008F61EF"/>
    <w:rsid w:val="008F7A5F"/>
    <w:rsid w:val="008F7A8B"/>
    <w:rsid w:val="009017FA"/>
    <w:rsid w:val="009109D4"/>
    <w:rsid w:val="0091666F"/>
    <w:rsid w:val="00926EF7"/>
    <w:rsid w:val="00930608"/>
    <w:rsid w:val="00930C4B"/>
    <w:rsid w:val="00930E99"/>
    <w:rsid w:val="00943572"/>
    <w:rsid w:val="00943A0E"/>
    <w:rsid w:val="0095025A"/>
    <w:rsid w:val="009558A6"/>
    <w:rsid w:val="009666EF"/>
    <w:rsid w:val="00970A11"/>
    <w:rsid w:val="0099316F"/>
    <w:rsid w:val="00996CA0"/>
    <w:rsid w:val="00996E95"/>
    <w:rsid w:val="009A3D2A"/>
    <w:rsid w:val="009A5F76"/>
    <w:rsid w:val="009B444B"/>
    <w:rsid w:val="009C0433"/>
    <w:rsid w:val="009D4243"/>
    <w:rsid w:val="009D600E"/>
    <w:rsid w:val="009E1011"/>
    <w:rsid w:val="009F5B3B"/>
    <w:rsid w:val="009F60C3"/>
    <w:rsid w:val="00A043DA"/>
    <w:rsid w:val="00A05F61"/>
    <w:rsid w:val="00A13173"/>
    <w:rsid w:val="00A21FAA"/>
    <w:rsid w:val="00A22A04"/>
    <w:rsid w:val="00A24169"/>
    <w:rsid w:val="00A322FA"/>
    <w:rsid w:val="00A3404E"/>
    <w:rsid w:val="00A34EBA"/>
    <w:rsid w:val="00A51FF7"/>
    <w:rsid w:val="00A568C8"/>
    <w:rsid w:val="00A60B16"/>
    <w:rsid w:val="00A62104"/>
    <w:rsid w:val="00A652FE"/>
    <w:rsid w:val="00A65A2D"/>
    <w:rsid w:val="00A759EE"/>
    <w:rsid w:val="00A76561"/>
    <w:rsid w:val="00A843DA"/>
    <w:rsid w:val="00A849BB"/>
    <w:rsid w:val="00A87571"/>
    <w:rsid w:val="00A96008"/>
    <w:rsid w:val="00AA3379"/>
    <w:rsid w:val="00AA5E59"/>
    <w:rsid w:val="00AB7858"/>
    <w:rsid w:val="00AC05FE"/>
    <w:rsid w:val="00AC2F6C"/>
    <w:rsid w:val="00AD1E4A"/>
    <w:rsid w:val="00AD7DFF"/>
    <w:rsid w:val="00AE0436"/>
    <w:rsid w:val="00AF00AA"/>
    <w:rsid w:val="00AF6C94"/>
    <w:rsid w:val="00B000D2"/>
    <w:rsid w:val="00B07896"/>
    <w:rsid w:val="00B12F7C"/>
    <w:rsid w:val="00B17742"/>
    <w:rsid w:val="00B278D7"/>
    <w:rsid w:val="00B3617D"/>
    <w:rsid w:val="00B371FC"/>
    <w:rsid w:val="00B457B6"/>
    <w:rsid w:val="00B60A3D"/>
    <w:rsid w:val="00B63564"/>
    <w:rsid w:val="00B70EBB"/>
    <w:rsid w:val="00B71E42"/>
    <w:rsid w:val="00B72A3C"/>
    <w:rsid w:val="00B7423D"/>
    <w:rsid w:val="00B86B51"/>
    <w:rsid w:val="00B913E5"/>
    <w:rsid w:val="00B94168"/>
    <w:rsid w:val="00B977F7"/>
    <w:rsid w:val="00BA257C"/>
    <w:rsid w:val="00BA3D58"/>
    <w:rsid w:val="00BA71A4"/>
    <w:rsid w:val="00BA7B74"/>
    <w:rsid w:val="00BB0FCB"/>
    <w:rsid w:val="00BB57B5"/>
    <w:rsid w:val="00BC5CFB"/>
    <w:rsid w:val="00BC6550"/>
    <w:rsid w:val="00BD3267"/>
    <w:rsid w:val="00BD7F0F"/>
    <w:rsid w:val="00BF6B2A"/>
    <w:rsid w:val="00C06EEF"/>
    <w:rsid w:val="00C157A8"/>
    <w:rsid w:val="00C177EA"/>
    <w:rsid w:val="00C17B0D"/>
    <w:rsid w:val="00C32013"/>
    <w:rsid w:val="00C366F6"/>
    <w:rsid w:val="00C36A6E"/>
    <w:rsid w:val="00C403F1"/>
    <w:rsid w:val="00C42B07"/>
    <w:rsid w:val="00C443A0"/>
    <w:rsid w:val="00C45C26"/>
    <w:rsid w:val="00C57962"/>
    <w:rsid w:val="00C63BCC"/>
    <w:rsid w:val="00C65284"/>
    <w:rsid w:val="00C65415"/>
    <w:rsid w:val="00C675F3"/>
    <w:rsid w:val="00C86266"/>
    <w:rsid w:val="00C90BB4"/>
    <w:rsid w:val="00C9109C"/>
    <w:rsid w:val="00C91CDF"/>
    <w:rsid w:val="00CA1398"/>
    <w:rsid w:val="00CA15B4"/>
    <w:rsid w:val="00CB4044"/>
    <w:rsid w:val="00CC4433"/>
    <w:rsid w:val="00CD06C3"/>
    <w:rsid w:val="00CD0FF2"/>
    <w:rsid w:val="00CD1421"/>
    <w:rsid w:val="00CD1678"/>
    <w:rsid w:val="00CD2DDC"/>
    <w:rsid w:val="00CE4CE3"/>
    <w:rsid w:val="00CF55AE"/>
    <w:rsid w:val="00CF6382"/>
    <w:rsid w:val="00CF65FD"/>
    <w:rsid w:val="00D02191"/>
    <w:rsid w:val="00D07A69"/>
    <w:rsid w:val="00D1164F"/>
    <w:rsid w:val="00D161A1"/>
    <w:rsid w:val="00D16B55"/>
    <w:rsid w:val="00D27294"/>
    <w:rsid w:val="00D3383F"/>
    <w:rsid w:val="00D344F5"/>
    <w:rsid w:val="00D467A1"/>
    <w:rsid w:val="00D5440C"/>
    <w:rsid w:val="00D63055"/>
    <w:rsid w:val="00D72DD5"/>
    <w:rsid w:val="00D74D4B"/>
    <w:rsid w:val="00D86DBF"/>
    <w:rsid w:val="00D874DF"/>
    <w:rsid w:val="00DA4B87"/>
    <w:rsid w:val="00DB1E69"/>
    <w:rsid w:val="00DB6FC9"/>
    <w:rsid w:val="00DC0F03"/>
    <w:rsid w:val="00DC5437"/>
    <w:rsid w:val="00DE33B6"/>
    <w:rsid w:val="00DE6A14"/>
    <w:rsid w:val="00DF3AB4"/>
    <w:rsid w:val="00E139C0"/>
    <w:rsid w:val="00E16357"/>
    <w:rsid w:val="00E17083"/>
    <w:rsid w:val="00E2173A"/>
    <w:rsid w:val="00E30219"/>
    <w:rsid w:val="00E4076E"/>
    <w:rsid w:val="00E44AC3"/>
    <w:rsid w:val="00E7128A"/>
    <w:rsid w:val="00E723C7"/>
    <w:rsid w:val="00E84A5B"/>
    <w:rsid w:val="00EB2D38"/>
    <w:rsid w:val="00EB4A25"/>
    <w:rsid w:val="00EB789B"/>
    <w:rsid w:val="00EC7397"/>
    <w:rsid w:val="00ED277E"/>
    <w:rsid w:val="00ED72B9"/>
    <w:rsid w:val="00EE37C3"/>
    <w:rsid w:val="00EF1026"/>
    <w:rsid w:val="00F0106A"/>
    <w:rsid w:val="00F069A6"/>
    <w:rsid w:val="00F14052"/>
    <w:rsid w:val="00F20630"/>
    <w:rsid w:val="00F317FF"/>
    <w:rsid w:val="00F32506"/>
    <w:rsid w:val="00F428DD"/>
    <w:rsid w:val="00F46C27"/>
    <w:rsid w:val="00F560F3"/>
    <w:rsid w:val="00F66732"/>
    <w:rsid w:val="00F7127B"/>
    <w:rsid w:val="00F754C2"/>
    <w:rsid w:val="00F8666F"/>
    <w:rsid w:val="00F90EDF"/>
    <w:rsid w:val="00FB0336"/>
    <w:rsid w:val="00FB603A"/>
    <w:rsid w:val="00FC46CD"/>
    <w:rsid w:val="00FC5095"/>
    <w:rsid w:val="00FC519C"/>
    <w:rsid w:val="00FD6406"/>
    <w:rsid w:val="00FF40AA"/>
    <w:rsid w:val="6D2A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98F8D"/>
  <w15:docId w15:val="{71DD77F1-C578-4DC9-958B-E41E2A34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6002F8"/>
    <w:rPr>
      <w:sz w:val="24"/>
      <w:szCs w:val="24"/>
      <w:lang w:eastAsia="zh-CN"/>
    </w:rPr>
  </w:style>
  <w:style w:type="paragraph" w:styleId="af2">
    <w:name w:val="No Spacing"/>
    <w:uiPriority w:val="1"/>
    <w:qFormat/>
    <w:rsid w:val="000205DE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creator>Игнатьева Анна Юрьевна</dc:creator>
  <cp:lastModifiedBy>Есипова Екатерина Владимировна</cp:lastModifiedBy>
  <cp:revision>3</cp:revision>
  <cp:lastPrinted>2023-08-04T03:31:00Z</cp:lastPrinted>
  <dcterms:created xsi:type="dcterms:W3CDTF">2023-10-09T04:54:00Z</dcterms:created>
  <dcterms:modified xsi:type="dcterms:W3CDTF">2023-10-09T04:54:00Z</dcterms:modified>
</cp:coreProperties>
</file>